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41FF" w14:textId="1BAB4C17" w:rsidR="005E5B2E" w:rsidRPr="000F47C6" w:rsidRDefault="005E5B2E" w:rsidP="005E5B2E">
      <w:pPr>
        <w:rPr>
          <w:rFonts w:asciiTheme="majorHAnsi" w:hAnsiTheme="majorHAnsi" w:cstheme="majorHAnsi"/>
          <w:sz w:val="32"/>
          <w:szCs w:val="32"/>
        </w:rPr>
      </w:pPr>
      <w:r w:rsidRPr="000F47C6">
        <w:rPr>
          <w:rFonts w:asciiTheme="majorHAnsi" w:hAnsiTheme="majorHAnsi" w:cstheme="majorHAnsi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2D370AB7" wp14:editId="33A2D1E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5C7">
        <w:rPr>
          <w:rFonts w:asciiTheme="majorHAnsi" w:hAnsiTheme="majorHAnsi" w:cstheme="majorHAnsi"/>
          <w:b/>
          <w:sz w:val="32"/>
          <w:szCs w:val="32"/>
        </w:rPr>
        <w:t xml:space="preserve">Geology </w:t>
      </w:r>
      <w:r w:rsidR="00A27025" w:rsidRPr="000F47C6">
        <w:rPr>
          <w:rFonts w:asciiTheme="majorHAnsi" w:hAnsiTheme="majorHAnsi" w:cstheme="majorHAnsi"/>
          <w:b/>
          <w:sz w:val="32"/>
          <w:szCs w:val="32"/>
        </w:rPr>
        <w:t>A level</w:t>
      </w:r>
    </w:p>
    <w:p w14:paraId="27DAABAE" w14:textId="77777777" w:rsidR="005E5B2E" w:rsidRPr="000F47C6" w:rsidRDefault="005E5B2E" w:rsidP="005E5B2E">
      <w:pPr>
        <w:rPr>
          <w:rFonts w:asciiTheme="majorHAnsi" w:hAnsiTheme="majorHAnsi" w:cstheme="majorHAnsi"/>
          <w:b/>
          <w:sz w:val="32"/>
          <w:szCs w:val="32"/>
        </w:rPr>
      </w:pPr>
    </w:p>
    <w:p w14:paraId="0AF8F619" w14:textId="77777777" w:rsidR="005E5B2E" w:rsidRPr="000F47C6" w:rsidRDefault="005E5B2E" w:rsidP="005E5B2E">
      <w:pPr>
        <w:rPr>
          <w:rFonts w:asciiTheme="majorHAnsi" w:hAnsiTheme="majorHAnsi" w:cstheme="majorHAnsi"/>
          <w:b/>
          <w:sz w:val="32"/>
          <w:szCs w:val="32"/>
        </w:rPr>
      </w:pPr>
      <w:r w:rsidRPr="000F47C6">
        <w:rPr>
          <w:rFonts w:asciiTheme="majorHAnsi" w:hAnsiTheme="majorHAnsi" w:cstheme="majorHAnsi"/>
          <w:b/>
          <w:sz w:val="32"/>
          <w:szCs w:val="32"/>
        </w:rPr>
        <w:t>Transition Activity</w:t>
      </w:r>
    </w:p>
    <w:p w14:paraId="0C05E64A" w14:textId="360B8B6F" w:rsidR="00A27025" w:rsidRDefault="00A27025" w:rsidP="001A25C7">
      <w:pPr>
        <w:jc w:val="both"/>
        <w:rPr>
          <w:rFonts w:asciiTheme="majorHAnsi" w:hAnsiTheme="majorHAnsi" w:cstheme="majorHAnsi"/>
        </w:rPr>
      </w:pPr>
      <w:r w:rsidRPr="000F47C6">
        <w:rPr>
          <w:rFonts w:asciiTheme="majorHAnsi" w:hAnsiTheme="majorHAnsi" w:cstheme="majorHAnsi"/>
        </w:rPr>
        <w:t xml:space="preserve">We would like you to </w:t>
      </w:r>
      <w:r w:rsidR="001A25C7">
        <w:rPr>
          <w:rFonts w:asciiTheme="majorHAnsi" w:hAnsiTheme="majorHAnsi" w:cstheme="majorHAnsi"/>
        </w:rPr>
        <w:t>collect</w:t>
      </w:r>
      <w:r w:rsidRPr="000F47C6">
        <w:rPr>
          <w:rFonts w:asciiTheme="majorHAnsi" w:hAnsiTheme="majorHAnsi" w:cstheme="majorHAnsi"/>
        </w:rPr>
        <w:t xml:space="preserve"> information on </w:t>
      </w:r>
      <w:r w:rsidR="001A25C7">
        <w:rPr>
          <w:rFonts w:asciiTheme="majorHAnsi" w:hAnsiTheme="majorHAnsi" w:cstheme="majorHAnsi"/>
        </w:rPr>
        <w:t>a mineral, a rock and a fossil specimen of your choice</w:t>
      </w:r>
      <w:r w:rsidRPr="000F47C6">
        <w:rPr>
          <w:rFonts w:asciiTheme="majorHAnsi" w:hAnsiTheme="majorHAnsi" w:cstheme="majorHAnsi"/>
        </w:rPr>
        <w:t>. This is an important part of</w:t>
      </w:r>
      <w:r w:rsidR="001A25C7">
        <w:rPr>
          <w:rFonts w:asciiTheme="majorHAnsi" w:hAnsiTheme="majorHAnsi" w:cstheme="majorHAnsi"/>
        </w:rPr>
        <w:t xml:space="preserve"> the Geology content where we will be using rocks and fossils to describe the geological past of our planet Earth</w:t>
      </w:r>
      <w:r w:rsidRPr="000F47C6">
        <w:rPr>
          <w:rFonts w:asciiTheme="majorHAnsi" w:hAnsiTheme="majorHAnsi" w:cstheme="majorHAnsi"/>
        </w:rPr>
        <w:t>.</w:t>
      </w:r>
    </w:p>
    <w:p w14:paraId="42652F81" w14:textId="77777777" w:rsidR="001A25C7" w:rsidRPr="000F47C6" w:rsidRDefault="001A25C7" w:rsidP="001A25C7">
      <w:pPr>
        <w:jc w:val="both"/>
        <w:rPr>
          <w:rFonts w:asciiTheme="majorHAnsi" w:hAnsiTheme="majorHAnsi" w:cstheme="majorHAnsi"/>
        </w:rPr>
      </w:pPr>
    </w:p>
    <w:p w14:paraId="59606A1E" w14:textId="44F0BF48" w:rsidR="00A27025" w:rsidRPr="000F47C6" w:rsidRDefault="001A25C7" w:rsidP="00A270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the mineral, we would like you to:</w:t>
      </w:r>
    </w:p>
    <w:p w14:paraId="62D3D471" w14:textId="31F2AFDB" w:rsidR="00A27025" w:rsidRPr="000F47C6" w:rsidRDefault="001A25C7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it;</w:t>
      </w:r>
    </w:p>
    <w:p w14:paraId="35A882AB" w14:textId="1825B2EE" w:rsidR="001A25C7" w:rsidRDefault="001A25C7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it colour and chemical form;</w:t>
      </w:r>
    </w:p>
    <w:p w14:paraId="7389E131" w14:textId="794E0443" w:rsidR="00A27025" w:rsidRDefault="001A25C7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Find its hardness (</w:t>
      </w:r>
      <w:hyperlink r:id="rId8" w:history="1">
        <w:r w:rsidRPr="000C21A0">
          <w:rPr>
            <w:rStyle w:val="Hyperlink"/>
            <w:rFonts w:asciiTheme="majorHAnsi" w:hAnsiTheme="majorHAnsi" w:cstheme="majorHAnsi"/>
            <w:sz w:val="24"/>
            <w:szCs w:val="24"/>
          </w:rPr>
          <w:t>https://geology.com/minerals/mohs-hardness-scale.shtml</w:t>
        </w:r>
      </w:hyperlink>
      <w:r>
        <w:rPr>
          <w:rFonts w:asciiTheme="majorHAnsi" w:hAnsiTheme="majorHAnsi" w:cstheme="majorHAnsi"/>
          <w:sz w:val="24"/>
          <w:szCs w:val="24"/>
        </w:rPr>
        <w:t>);</w:t>
      </w:r>
    </w:p>
    <w:p w14:paraId="41067A32" w14:textId="0636F129" w:rsidR="001A25C7" w:rsidRPr="000F47C6" w:rsidRDefault="001A25C7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 two examples of rocks that contain that mineral.</w:t>
      </w:r>
    </w:p>
    <w:p w14:paraId="69C7956A" w14:textId="3D2C7C18" w:rsidR="001A25C7" w:rsidRPr="000F47C6" w:rsidRDefault="001A25C7" w:rsidP="001A25C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the </w:t>
      </w:r>
      <w:r>
        <w:rPr>
          <w:rFonts w:asciiTheme="majorHAnsi" w:hAnsiTheme="majorHAnsi" w:cstheme="majorHAnsi"/>
          <w:sz w:val="24"/>
          <w:szCs w:val="24"/>
        </w:rPr>
        <w:t>rock</w:t>
      </w:r>
      <w:r>
        <w:rPr>
          <w:rFonts w:asciiTheme="majorHAnsi" w:hAnsiTheme="majorHAnsi" w:cstheme="majorHAnsi"/>
          <w:sz w:val="24"/>
          <w:szCs w:val="24"/>
        </w:rPr>
        <w:t>, we would like you to:</w:t>
      </w:r>
    </w:p>
    <w:p w14:paraId="54EB37EE" w14:textId="52378752" w:rsidR="00A27025" w:rsidRPr="000F47C6" w:rsidRDefault="001A25C7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it;</w:t>
      </w:r>
    </w:p>
    <w:p w14:paraId="5ECD8BBD" w14:textId="7B24A9B1" w:rsidR="00A27025" w:rsidRPr="000F47C6" w:rsidRDefault="001A25C7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the type of rock: sedimentary, metamorphic or igneous;</w:t>
      </w:r>
    </w:p>
    <w:p w14:paraId="0E76A92E" w14:textId="7EB60422" w:rsidR="00A27025" w:rsidRPr="000F47C6" w:rsidRDefault="001A25C7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 how it was formed;</w:t>
      </w:r>
    </w:p>
    <w:p w14:paraId="7945032E" w14:textId="2B108684" w:rsidR="00A27025" w:rsidRPr="000F47C6" w:rsidRDefault="001A25C7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the minerals present in it;</w:t>
      </w:r>
    </w:p>
    <w:p w14:paraId="3B0B224E" w14:textId="77777777" w:rsidR="001A25C7" w:rsidRDefault="001A25C7" w:rsidP="001A25C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Find a use for such rock.</w:t>
      </w:r>
    </w:p>
    <w:p w14:paraId="17E4A48F" w14:textId="24978C20" w:rsidR="001A25C7" w:rsidRPr="000F47C6" w:rsidRDefault="001A25C7" w:rsidP="001A25C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the </w:t>
      </w:r>
      <w:r>
        <w:rPr>
          <w:rFonts w:asciiTheme="majorHAnsi" w:hAnsiTheme="majorHAnsi" w:cstheme="majorHAnsi"/>
          <w:sz w:val="24"/>
          <w:szCs w:val="24"/>
        </w:rPr>
        <w:t>fossil</w:t>
      </w:r>
      <w:r>
        <w:rPr>
          <w:rFonts w:asciiTheme="majorHAnsi" w:hAnsiTheme="majorHAnsi" w:cstheme="majorHAnsi"/>
          <w:sz w:val="24"/>
          <w:szCs w:val="24"/>
        </w:rPr>
        <w:t>, we would like you to:</w:t>
      </w:r>
    </w:p>
    <w:p w14:paraId="3989B20E" w14:textId="77777777" w:rsidR="001A25C7" w:rsidRPr="000F47C6" w:rsidRDefault="001A25C7" w:rsidP="001A25C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it;</w:t>
      </w:r>
    </w:p>
    <w:p w14:paraId="72808E16" w14:textId="1977728C" w:rsidR="001A25C7" w:rsidRPr="000F47C6" w:rsidRDefault="001A25C7" w:rsidP="001A25C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what type of fossil it is: body or trace fossil;</w:t>
      </w:r>
    </w:p>
    <w:p w14:paraId="48D7DB60" w14:textId="359784D3" w:rsidR="001A25C7" w:rsidRPr="000F47C6" w:rsidRDefault="001A25C7" w:rsidP="001A25C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 how it was formed;</w:t>
      </w:r>
    </w:p>
    <w:p w14:paraId="1C07D59B" w14:textId="72CEDC1F" w:rsidR="001A25C7" w:rsidRPr="000F47C6" w:rsidRDefault="001A25C7" w:rsidP="001A25C7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the type of environment</w:t>
      </w:r>
      <w:r w:rsidR="001B59D2">
        <w:rPr>
          <w:rFonts w:asciiTheme="majorHAnsi" w:hAnsiTheme="majorHAnsi" w:cstheme="majorHAnsi"/>
          <w:sz w:val="24"/>
          <w:szCs w:val="24"/>
        </w:rPr>
        <w:t xml:space="preserve"> the organism of your fossil lived in.</w:t>
      </w:r>
    </w:p>
    <w:p w14:paraId="10557431" w14:textId="622D01B5" w:rsidR="00A27025" w:rsidRPr="001A25C7" w:rsidRDefault="00A27025" w:rsidP="001A25C7">
      <w:pPr>
        <w:rPr>
          <w:rFonts w:asciiTheme="majorHAnsi" w:hAnsiTheme="majorHAnsi" w:cstheme="majorHAnsi"/>
          <w:b/>
        </w:rPr>
      </w:pPr>
      <w:r w:rsidRPr="001A25C7">
        <w:rPr>
          <w:rFonts w:asciiTheme="majorHAnsi" w:hAnsiTheme="majorHAnsi" w:cstheme="majorHAnsi"/>
          <w:b/>
        </w:rPr>
        <w:t>Outcome</w:t>
      </w:r>
    </w:p>
    <w:p w14:paraId="5EF47D07" w14:textId="45808BBA" w:rsidR="00A27025" w:rsidRDefault="00A27025" w:rsidP="001B59D2">
      <w:pPr>
        <w:jc w:val="both"/>
        <w:rPr>
          <w:rFonts w:asciiTheme="majorHAnsi" w:hAnsiTheme="majorHAnsi" w:cstheme="majorHAnsi"/>
        </w:rPr>
      </w:pPr>
      <w:r w:rsidRPr="000F47C6">
        <w:rPr>
          <w:rFonts w:asciiTheme="majorHAnsi" w:hAnsiTheme="majorHAnsi" w:cstheme="majorHAnsi"/>
        </w:rPr>
        <w:t xml:space="preserve">We would like you to prepare a leaflet which </w:t>
      </w:r>
      <w:r w:rsidR="001B59D2">
        <w:rPr>
          <w:rFonts w:asciiTheme="majorHAnsi" w:hAnsiTheme="majorHAnsi" w:cstheme="majorHAnsi"/>
        </w:rPr>
        <w:t xml:space="preserve">the specimen chosen that would be </w:t>
      </w:r>
      <w:r w:rsidRPr="000F47C6">
        <w:rPr>
          <w:rFonts w:asciiTheme="majorHAnsi" w:hAnsiTheme="majorHAnsi" w:cstheme="majorHAnsi"/>
        </w:rPr>
        <w:t xml:space="preserve">suitable for children (over 11 years) visiting a National </w:t>
      </w:r>
      <w:r w:rsidR="001B59D2">
        <w:rPr>
          <w:rFonts w:asciiTheme="majorHAnsi" w:hAnsiTheme="majorHAnsi" w:cstheme="majorHAnsi"/>
        </w:rPr>
        <w:t>History Museum</w:t>
      </w:r>
      <w:r w:rsidRPr="000F47C6">
        <w:rPr>
          <w:rFonts w:asciiTheme="majorHAnsi" w:hAnsiTheme="majorHAnsi" w:cstheme="majorHAnsi"/>
        </w:rPr>
        <w:t xml:space="preserve"> for the beginning of your course. Pictures and fun facts could be included.</w:t>
      </w:r>
    </w:p>
    <w:p w14:paraId="6F7D2573" w14:textId="77777777" w:rsidR="001B59D2" w:rsidRPr="000F47C6" w:rsidRDefault="001B59D2" w:rsidP="001B59D2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0"/>
      </w:tblGrid>
      <w:tr w:rsidR="00A27025" w:rsidRPr="000F47C6" w14:paraId="4A661C1D" w14:textId="77777777" w:rsidTr="009F39FF">
        <w:tc>
          <w:tcPr>
            <w:tcW w:w="7930" w:type="dxa"/>
          </w:tcPr>
          <w:p w14:paraId="646D5201" w14:textId="77777777" w:rsidR="00A27025" w:rsidRPr="000F47C6" w:rsidRDefault="00A27025" w:rsidP="00AA3106">
            <w:pPr>
              <w:rPr>
                <w:rFonts w:asciiTheme="majorHAnsi" w:hAnsiTheme="majorHAnsi" w:cstheme="majorHAnsi"/>
              </w:rPr>
            </w:pPr>
            <w:r w:rsidRPr="000F47C6">
              <w:rPr>
                <w:rFonts w:asciiTheme="majorHAnsi" w:hAnsiTheme="majorHAnsi" w:cstheme="majorHAnsi"/>
              </w:rPr>
              <w:t>Other things you might like to include</w:t>
            </w:r>
          </w:p>
          <w:p w14:paraId="4DBFFD9F" w14:textId="4AAEF27C" w:rsidR="00A27025" w:rsidRDefault="001A25C7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Rock cycle</w:t>
            </w:r>
          </w:p>
          <w:p w14:paraId="34995E22" w14:textId="5C33C89B" w:rsidR="001A25C7" w:rsidRPr="000F47C6" w:rsidRDefault="001A25C7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Geochronological time scale</w:t>
            </w:r>
          </w:p>
          <w:p w14:paraId="59719075" w14:textId="77777777" w:rsidR="00A27025" w:rsidRPr="000F47C6" w:rsidRDefault="00A27025" w:rsidP="00AA3106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0F47C6">
              <w:rPr>
                <w:rFonts w:asciiTheme="majorHAnsi" w:hAnsiTheme="majorHAnsi" w:cstheme="majorHAnsi"/>
                <w:sz w:val="24"/>
                <w:szCs w:val="24"/>
              </w:rPr>
              <w:t>Websites to start you off</w:t>
            </w:r>
          </w:p>
          <w:p w14:paraId="2F5363D8" w14:textId="08B9748F" w:rsidR="001B59D2" w:rsidRDefault="001B59D2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HYPERLINK "</w:instrText>
            </w:r>
            <w:r w:rsidRPr="001B59D2">
              <w:rPr>
                <w:rFonts w:asciiTheme="majorHAnsi" w:hAnsiTheme="majorHAnsi" w:cstheme="majorHAnsi"/>
                <w:sz w:val="24"/>
                <w:szCs w:val="24"/>
              </w:rPr>
              <w:instrText>https://www.geolsoc.org.uk/Geology-Career-Pathways/What-is-Geology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"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0C21A0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>https://www.geolsoc.org.uk/Geology-Career-Pathways/What-is-Geology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28AC8F3" w14:textId="68E18765" w:rsidR="001A25C7" w:rsidRPr="001A25C7" w:rsidRDefault="001B59D2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Pr="000C21A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https://www.digitalatlasofancientlife.org/learn/nature-fossil-record/body-fossils-trace-fossils/</w:t>
              </w:r>
            </w:hyperlink>
            <w:r w:rsidR="001A25C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89CC0F" w14:textId="682660E5" w:rsidR="000F47C6" w:rsidRPr="000F47C6" w:rsidRDefault="001B59D2" w:rsidP="009F39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HYPERLINK "</w:instrText>
            </w:r>
            <w:r w:rsidRPr="001B59D2">
              <w:rPr>
                <w:rFonts w:asciiTheme="majorHAnsi" w:hAnsiTheme="majorHAnsi" w:cstheme="majorHAnsi"/>
                <w:sz w:val="24"/>
                <w:szCs w:val="24"/>
              </w:rPr>
              <w:instrText>https://www.usgs.gov/science/science-explorer/Geology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"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0C21A0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>https://www.usgs.gov/science/science-explorer/Geology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A515502" w14:textId="594445C6" w:rsidR="0080230F" w:rsidRPr="0080230F" w:rsidRDefault="0080230F" w:rsidP="009F39FF"/>
    <w:sectPr w:rsidR="0080230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2023" w14:textId="77777777" w:rsidR="00791F1F" w:rsidRDefault="00791F1F" w:rsidP="005E5B2E">
      <w:r>
        <w:separator/>
      </w:r>
    </w:p>
  </w:endnote>
  <w:endnote w:type="continuationSeparator" w:id="0">
    <w:p w14:paraId="23C1878F" w14:textId="77777777" w:rsidR="00791F1F" w:rsidRDefault="00791F1F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35AB" w14:textId="77777777" w:rsidR="00791F1F" w:rsidRDefault="00791F1F" w:rsidP="005E5B2E">
      <w:r>
        <w:separator/>
      </w:r>
    </w:p>
  </w:footnote>
  <w:footnote w:type="continuationSeparator" w:id="0">
    <w:p w14:paraId="50C576E5" w14:textId="77777777" w:rsidR="00791F1F" w:rsidRDefault="00791F1F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0B8"/>
    <w:multiLevelType w:val="hybridMultilevel"/>
    <w:tmpl w:val="5220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56B"/>
    <w:multiLevelType w:val="hybridMultilevel"/>
    <w:tmpl w:val="D5FA5128"/>
    <w:lvl w:ilvl="0" w:tplc="36E8C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6E8C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A24D4"/>
    <w:multiLevelType w:val="hybridMultilevel"/>
    <w:tmpl w:val="76CCDF9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6E8CF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5493627"/>
    <w:multiLevelType w:val="hybridMultilevel"/>
    <w:tmpl w:val="72B647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17D70"/>
    <w:multiLevelType w:val="hybridMultilevel"/>
    <w:tmpl w:val="C81E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8C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29B2"/>
    <w:multiLevelType w:val="hybridMultilevel"/>
    <w:tmpl w:val="796208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75A40"/>
    <w:multiLevelType w:val="hybridMultilevel"/>
    <w:tmpl w:val="2C16D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D717A"/>
    <w:multiLevelType w:val="hybridMultilevel"/>
    <w:tmpl w:val="2F58907A"/>
    <w:lvl w:ilvl="0" w:tplc="36E8C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87"/>
    <w:rsid w:val="000F47C6"/>
    <w:rsid w:val="001557FE"/>
    <w:rsid w:val="001A25C7"/>
    <w:rsid w:val="001B59D2"/>
    <w:rsid w:val="0024184B"/>
    <w:rsid w:val="003C5D85"/>
    <w:rsid w:val="004D0487"/>
    <w:rsid w:val="005E5B2E"/>
    <w:rsid w:val="00791F1F"/>
    <w:rsid w:val="0080230F"/>
    <w:rsid w:val="00831DAE"/>
    <w:rsid w:val="008A14DE"/>
    <w:rsid w:val="009F39FF"/>
    <w:rsid w:val="00A27025"/>
    <w:rsid w:val="00A37773"/>
    <w:rsid w:val="00BD4657"/>
    <w:rsid w:val="00D64640"/>
    <w:rsid w:val="00E73896"/>
    <w:rsid w:val="00E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24322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paragraph" w:styleId="ListParagraph">
    <w:name w:val="List Paragraph"/>
    <w:basedOn w:val="Normal"/>
    <w:qFormat/>
    <w:rsid w:val="00A2702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A2702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2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logy.com/minerals/mohs-hardness-scale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gitalatlasofancientlife.org/learn/nature-fossil-record/body-fossils-trace-foss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Marco Azevedo</cp:lastModifiedBy>
  <cp:revision>3</cp:revision>
  <cp:lastPrinted>2017-01-11T16:32:00Z</cp:lastPrinted>
  <dcterms:created xsi:type="dcterms:W3CDTF">2018-07-03T10:39:00Z</dcterms:created>
  <dcterms:modified xsi:type="dcterms:W3CDTF">2020-05-06T10:53:00Z</dcterms:modified>
</cp:coreProperties>
</file>